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E7E427" w14:textId="5991D0F8" w:rsidR="00584A9D" w:rsidRPr="00046A1B" w:rsidRDefault="00776A78" w:rsidP="0002503A">
      <w:pPr>
        <w:pStyle w:val="Title"/>
      </w:pPr>
      <w:r w:rsidRPr="00046A1B">
        <w:t>TITLE</w:t>
      </w:r>
    </w:p>
    <w:p w14:paraId="04FEF73E" w14:textId="50151F00" w:rsidR="00776A78" w:rsidRPr="00046A1B" w:rsidRDefault="00776A78" w:rsidP="0002503A">
      <w:pPr>
        <w:pStyle w:val="Authors"/>
      </w:pPr>
      <w:r w:rsidRPr="00046A1B">
        <w:t>FirstName LastName</w:t>
      </w:r>
      <w:r w:rsidRPr="00046A1B">
        <w:rPr>
          <w:vertAlign w:val="superscript"/>
        </w:rPr>
        <w:t>1</w:t>
      </w:r>
      <w:r w:rsidRPr="00046A1B">
        <w:t>, FirstName LastName</w:t>
      </w:r>
      <w:r w:rsidRPr="00046A1B">
        <w:rPr>
          <w:vertAlign w:val="superscript"/>
        </w:rPr>
        <w:t>2</w:t>
      </w:r>
      <w:r w:rsidRPr="00046A1B">
        <w:t>, FirstName LastName</w:t>
      </w:r>
      <w:r w:rsidRPr="00046A1B">
        <w:rPr>
          <w:vertAlign w:val="superscript"/>
        </w:rPr>
        <w:t>3</w:t>
      </w:r>
    </w:p>
    <w:p w14:paraId="4C7E76D7" w14:textId="164821C0" w:rsidR="00776A78" w:rsidRPr="00046A1B" w:rsidRDefault="00776A78" w:rsidP="0002503A">
      <w:pPr>
        <w:pStyle w:val="Affiliations"/>
      </w:pPr>
      <w:r w:rsidRPr="00046A1B">
        <w:rPr>
          <w:vertAlign w:val="superscript"/>
        </w:rPr>
        <w:t>1.</w:t>
      </w:r>
      <w:r w:rsidRPr="00046A1B">
        <w:t xml:space="preserve"> Affiliation first author (Institution, </w:t>
      </w:r>
      <w:r w:rsidR="00911D8C">
        <w:t>D</w:t>
      </w:r>
      <w:r w:rsidRPr="00046A1B">
        <w:t>epartment, City, Country)</w:t>
      </w:r>
    </w:p>
    <w:p w14:paraId="20DD44B4" w14:textId="684378EC" w:rsidR="00776A78" w:rsidRPr="00046A1B" w:rsidRDefault="00776A78" w:rsidP="0002503A">
      <w:pPr>
        <w:pStyle w:val="Affiliations"/>
      </w:pPr>
      <w:r w:rsidRPr="00046A1B">
        <w:rPr>
          <w:vertAlign w:val="superscript"/>
        </w:rPr>
        <w:t>2.</w:t>
      </w:r>
      <w:r w:rsidRPr="00046A1B">
        <w:t xml:space="preserve"> </w:t>
      </w:r>
      <w:r w:rsidRPr="0002503A">
        <w:t>Affiliation</w:t>
      </w:r>
      <w:r w:rsidRPr="00046A1B">
        <w:t xml:space="preserve"> first author (Institution, </w:t>
      </w:r>
      <w:r w:rsidR="00911D8C">
        <w:t>D</w:t>
      </w:r>
      <w:r w:rsidRPr="00046A1B">
        <w:t>epartment, City, Country)</w:t>
      </w:r>
    </w:p>
    <w:p w14:paraId="78E99437" w14:textId="7F82DC15" w:rsidR="00776A78" w:rsidRPr="00046A1B" w:rsidRDefault="00776A78" w:rsidP="0002503A">
      <w:pPr>
        <w:pStyle w:val="Affiliations"/>
      </w:pPr>
      <w:r w:rsidRPr="00046A1B">
        <w:rPr>
          <w:vertAlign w:val="superscript"/>
        </w:rPr>
        <w:t>3.</w:t>
      </w:r>
      <w:r w:rsidRPr="00046A1B">
        <w:t xml:space="preserve"> Affiliation first author (Institution, </w:t>
      </w:r>
      <w:r w:rsidR="00911D8C">
        <w:t>D</w:t>
      </w:r>
      <w:r w:rsidRPr="00046A1B">
        <w:t>epartment, City, Country)</w:t>
      </w:r>
    </w:p>
    <w:p w14:paraId="46270ED8" w14:textId="77777777" w:rsidR="00A27B1C" w:rsidRDefault="00A27B1C" w:rsidP="0002503A">
      <w:pPr>
        <w:pStyle w:val="Affiliations"/>
      </w:pPr>
    </w:p>
    <w:p w14:paraId="08624FDD" w14:textId="392B1DE8" w:rsidR="00776A78" w:rsidRPr="00046A1B" w:rsidRDefault="00B60A1D" w:rsidP="0002503A">
      <w:pPr>
        <w:pStyle w:val="Affiliations"/>
      </w:pPr>
      <w:r>
        <w:t>Email: corresponding.author@email.ca</w:t>
      </w:r>
    </w:p>
    <w:p w14:paraId="177C53B3" w14:textId="10463C86" w:rsidR="005546EA" w:rsidRPr="00046A1B" w:rsidRDefault="00776A78" w:rsidP="0002503A">
      <w:pPr>
        <w:sectPr w:rsidR="005546EA" w:rsidRPr="00046A1B" w:rsidSect="00017ABA">
          <w:headerReference w:type="default" r:id="rId7"/>
          <w:footerReference w:type="default" r:id="rId8"/>
          <w:pgSz w:w="12240" w:h="15840"/>
          <w:pgMar w:top="992" w:right="992" w:bottom="992" w:left="992" w:header="0" w:footer="289" w:gutter="0"/>
          <w:cols w:space="720"/>
          <w:docGrid w:linePitch="360"/>
        </w:sectPr>
      </w:pPr>
      <w:r w:rsidRPr="0002503A">
        <w:rPr>
          <w:b/>
          <w:bCs/>
        </w:rPr>
        <w:t xml:space="preserve">Keywords: </w:t>
      </w:r>
      <w:r w:rsidR="0002503A">
        <w:t>maximum, five, keywords</w:t>
      </w:r>
    </w:p>
    <w:p w14:paraId="02BCD61E" w14:textId="15DB41E9" w:rsidR="00776A78" w:rsidRPr="00046A1B" w:rsidRDefault="00776A78" w:rsidP="0002503A">
      <w:pPr>
        <w:pStyle w:val="Heading1"/>
        <w:numPr>
          <w:ilvl w:val="0"/>
          <w:numId w:val="0"/>
        </w:numPr>
        <w:ind w:left="357" w:hanging="357"/>
      </w:pPr>
      <w:r w:rsidRPr="00046A1B">
        <w:t>Abstract</w:t>
      </w:r>
    </w:p>
    <w:p w14:paraId="609C5AE8" w14:textId="43EED91D" w:rsidR="00776A78" w:rsidRPr="00046A1B" w:rsidRDefault="005546EA" w:rsidP="000713C6">
      <w:r w:rsidRPr="00046A1B">
        <w:t xml:space="preserve">Here you can type your abstract. Please provide an abstract of </w:t>
      </w:r>
      <w:r w:rsidR="00046A1B">
        <w:t xml:space="preserve">maximum </w:t>
      </w:r>
      <w:r w:rsidRPr="00046A1B">
        <w:t>1</w:t>
      </w:r>
      <w:r w:rsidR="00AD2A91">
        <w:t>5</w:t>
      </w:r>
      <w:r w:rsidRPr="00046A1B">
        <w:t xml:space="preserve">0 words to summarize your project. </w:t>
      </w:r>
    </w:p>
    <w:p w14:paraId="0FF78E24" w14:textId="3FF52B1F" w:rsidR="00776A78" w:rsidRPr="008B5D8F" w:rsidRDefault="00776A78" w:rsidP="008B5D8F">
      <w:pPr>
        <w:pStyle w:val="Heading1"/>
      </w:pPr>
      <w:r w:rsidRPr="00911D8C">
        <w:t>Introduction</w:t>
      </w:r>
    </w:p>
    <w:p w14:paraId="58D2CE69" w14:textId="0665034A" w:rsidR="008D305A" w:rsidRDefault="005546EA" w:rsidP="000713C6">
      <w:r w:rsidRPr="00046A1B">
        <w:t xml:space="preserve">Here you can type </w:t>
      </w:r>
      <w:r w:rsidR="00046A1B">
        <w:t>the short paper</w:t>
      </w:r>
      <w:r w:rsidR="00046A1B" w:rsidRPr="006F7D5F">
        <w:t xml:space="preserve">. </w:t>
      </w:r>
      <w:r w:rsidR="006F7D5F">
        <w:t xml:space="preserve">Your short paper should be </w:t>
      </w:r>
      <w:r w:rsidR="004A2B61">
        <w:t>2–4</w:t>
      </w:r>
      <w:r w:rsidR="006F7D5F">
        <w:t xml:space="preserve"> pages, without exceeding 4 pages</w:t>
      </w:r>
      <w:r w:rsidRPr="006F7D5F">
        <w:t>.</w:t>
      </w:r>
      <w:r w:rsidR="008D305A">
        <w:t xml:space="preserve"> </w:t>
      </w:r>
      <w:r w:rsidR="008D305A" w:rsidRPr="00046A1B">
        <w:t>Use the format styles of this document.</w:t>
      </w:r>
    </w:p>
    <w:p w14:paraId="3B841F26" w14:textId="07EE3779" w:rsidR="00776A78" w:rsidRPr="00046A1B" w:rsidRDefault="005546EA" w:rsidP="000713C6">
      <w:r w:rsidRPr="006F7D5F">
        <w:t>Use th</w:t>
      </w:r>
      <w:r w:rsidR="00046A1B" w:rsidRPr="006F7D5F">
        <w:t>e</w:t>
      </w:r>
      <w:r w:rsidR="00046A1B">
        <w:t xml:space="preserve"> introduction</w:t>
      </w:r>
      <w:r w:rsidRPr="00046A1B">
        <w:t xml:space="preserve"> section to briefly state the objectives of the work. The geographical location or geological setting can be placed in this section. Figures can be </w:t>
      </w:r>
      <w:r w:rsidRPr="00610FA2">
        <w:t>cross</w:t>
      </w:r>
      <w:r w:rsidRPr="00046A1B">
        <w:t xml:space="preserve"> referenced in the text as </w:t>
      </w:r>
      <w:r w:rsidRPr="00046A1B">
        <w:rPr>
          <w:b/>
        </w:rPr>
        <w:t>Fig. 1</w:t>
      </w:r>
      <w:r w:rsidRPr="00046A1B">
        <w:t>, or (</w:t>
      </w:r>
      <w:r w:rsidRPr="00046A1B">
        <w:rPr>
          <w:b/>
        </w:rPr>
        <w:t>Fig. 1</w:t>
      </w:r>
      <w:r w:rsidRPr="00046A1B">
        <w:t>).</w:t>
      </w:r>
    </w:p>
    <w:p w14:paraId="618833FC" w14:textId="77777777" w:rsidR="00154EDB" w:rsidRDefault="006328F1" w:rsidP="0002503A">
      <w:pPr>
        <w:pStyle w:val="Figures"/>
      </w:pPr>
      <w:r>
        <w:rPr>
          <w:noProof/>
        </w:rPr>
        <w:drawing>
          <wp:inline distT="0" distB="0" distL="0" distR="0" wp14:anchorId="16F11383" wp14:editId="03F0BD0D">
            <wp:extent cx="1803501" cy="935666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_small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705" cy="94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DEC26" w14:textId="5319A29D" w:rsidR="00023427" w:rsidRPr="005C57A8" w:rsidRDefault="00154EDB" w:rsidP="0002503A">
      <w:pPr>
        <w:pStyle w:val="Caption"/>
      </w:pPr>
      <w:r w:rsidRPr="005C57A8">
        <w:rPr>
          <w:b/>
          <w:bCs/>
        </w:rPr>
        <w:t xml:space="preserve">Fig. </w:t>
      </w:r>
      <w:r w:rsidRPr="005C57A8">
        <w:rPr>
          <w:b/>
          <w:bCs/>
        </w:rPr>
        <w:fldChar w:fldCharType="begin"/>
      </w:r>
      <w:r w:rsidRPr="005C57A8">
        <w:rPr>
          <w:b/>
          <w:bCs/>
        </w:rPr>
        <w:instrText xml:space="preserve"> SEQ Fig. \* ARABIC </w:instrText>
      </w:r>
      <w:r w:rsidRPr="005C57A8">
        <w:rPr>
          <w:b/>
          <w:bCs/>
        </w:rPr>
        <w:fldChar w:fldCharType="separate"/>
      </w:r>
      <w:r w:rsidRPr="005C57A8">
        <w:rPr>
          <w:b/>
          <w:bCs/>
          <w:noProof/>
        </w:rPr>
        <w:t>1</w:t>
      </w:r>
      <w:r w:rsidRPr="005C57A8">
        <w:rPr>
          <w:b/>
          <w:bCs/>
        </w:rPr>
        <w:fldChar w:fldCharType="end"/>
      </w:r>
      <w:r w:rsidRPr="005C57A8">
        <w:rPr>
          <w:b/>
          <w:bCs/>
        </w:rPr>
        <w:t xml:space="preserve">. </w:t>
      </w:r>
      <w:r w:rsidRPr="005C57A8">
        <w:t>Here you can type your caption, which you can then cross-reference in your text.</w:t>
      </w:r>
    </w:p>
    <w:p w14:paraId="43264A21" w14:textId="39DB1995" w:rsidR="008B5D8F" w:rsidRPr="00B75C2C" w:rsidRDefault="005546EA" w:rsidP="00B75C2C">
      <w:pPr>
        <w:pStyle w:val="Heading1"/>
      </w:pPr>
      <w:r w:rsidRPr="00046A1B">
        <w:t>Methods</w:t>
      </w:r>
    </w:p>
    <w:p w14:paraId="7028EC14" w14:textId="19C6C508" w:rsidR="00023427" w:rsidRPr="00046A1B" w:rsidRDefault="005546EA" w:rsidP="000713C6">
      <w:r w:rsidRPr="00046A1B">
        <w:t>Here you can type the methodology</w:t>
      </w:r>
      <w:r w:rsidR="00023427" w:rsidRPr="00046A1B">
        <w:t xml:space="preserve"> used to achieve the results. Cite references in the text by name and year in parentheses as: “(Roy</w:t>
      </w:r>
      <w:r w:rsidR="008B5D8F">
        <w:t>,</w:t>
      </w:r>
      <w:r w:rsidR="00023427" w:rsidRPr="00046A1B">
        <w:t xml:space="preserve"> 1990)”, or “as shown in </w:t>
      </w:r>
      <w:proofErr w:type="spellStart"/>
      <w:r w:rsidR="00023427" w:rsidRPr="00046A1B">
        <w:t>Gasby</w:t>
      </w:r>
      <w:proofErr w:type="spellEnd"/>
      <w:r w:rsidR="00023427" w:rsidRPr="00046A1B">
        <w:t xml:space="preserve"> et al</w:t>
      </w:r>
      <w:r w:rsidR="008B5D8F">
        <w:t>.</w:t>
      </w:r>
      <w:r w:rsidR="00023427" w:rsidRPr="00046A1B">
        <w:t xml:space="preserve"> (2010)”, or “it has been widely studied (Decker</w:t>
      </w:r>
      <w:r w:rsidR="008B5D8F">
        <w:t>,</w:t>
      </w:r>
      <w:r w:rsidR="00023427" w:rsidRPr="00046A1B">
        <w:t xml:space="preserve"> 1991; Raymond et al</w:t>
      </w:r>
      <w:r w:rsidR="008B5D8F">
        <w:t>.,</w:t>
      </w:r>
      <w:r w:rsidR="00023427" w:rsidRPr="00046A1B">
        <w:t xml:space="preserve"> 2010; Kelso and Smith</w:t>
      </w:r>
      <w:r w:rsidR="008B5D8F">
        <w:t>,</w:t>
      </w:r>
      <w:r w:rsidR="00023427" w:rsidRPr="00046A1B">
        <w:t xml:space="preserve"> 2017)”.</w:t>
      </w:r>
    </w:p>
    <w:p w14:paraId="47931174" w14:textId="7B5AD2EC" w:rsidR="00023427" w:rsidRPr="00046A1B" w:rsidRDefault="00023427" w:rsidP="0002503A">
      <w:pPr>
        <w:pStyle w:val="Heading1"/>
      </w:pPr>
      <w:r w:rsidRPr="00046A1B">
        <w:t>Results</w:t>
      </w:r>
    </w:p>
    <w:p w14:paraId="1575E7EE" w14:textId="42C0CE30" w:rsidR="006328F1" w:rsidRPr="00046A1B" w:rsidRDefault="006328F1" w:rsidP="000713C6">
      <w:r w:rsidRPr="00046A1B">
        <w:t>Results should be clear and concise. Tables can also be used and cite</w:t>
      </w:r>
      <w:r w:rsidR="001C371B">
        <w:t>d</w:t>
      </w:r>
      <w:r w:rsidRPr="00046A1B">
        <w:t xml:space="preserve"> in-text, like the example that follows (</w:t>
      </w:r>
      <w:r w:rsidRPr="00046A1B">
        <w:rPr>
          <w:b/>
        </w:rPr>
        <w:t>Table 1</w:t>
      </w:r>
      <w:r w:rsidRPr="00046A1B">
        <w:t>).</w:t>
      </w:r>
    </w:p>
    <w:p w14:paraId="208596E2" w14:textId="19B94454" w:rsidR="006328F1" w:rsidRPr="005C57A8" w:rsidRDefault="006328F1" w:rsidP="0002503A">
      <w:pPr>
        <w:pStyle w:val="Caption"/>
      </w:pPr>
      <w:r>
        <w:rPr>
          <w:b/>
        </w:rPr>
        <w:t>Table 1</w:t>
      </w:r>
      <w:r w:rsidR="00911D8C">
        <w:rPr>
          <w:b/>
        </w:rPr>
        <w:t>.</w:t>
      </w:r>
      <w:r>
        <w:t xml:space="preserve"> </w:t>
      </w:r>
      <w:r w:rsidRPr="005C57A8">
        <w:t>Caption for tables</w:t>
      </w:r>
      <w:r w:rsidR="00911D8C" w:rsidRPr="005C57A8"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55"/>
        <w:gridCol w:w="2155"/>
      </w:tblGrid>
      <w:tr w:rsidR="006328F1" w:rsidRPr="006328F1" w14:paraId="6BDB82EC" w14:textId="77777777" w:rsidTr="00270932">
        <w:trPr>
          <w:jc w:val="center"/>
        </w:trPr>
        <w:tc>
          <w:tcPr>
            <w:tcW w:w="2155" w:type="dxa"/>
          </w:tcPr>
          <w:p w14:paraId="550C5AE0" w14:textId="1383B507" w:rsidR="006328F1" w:rsidRPr="0002503A" w:rsidRDefault="006328F1" w:rsidP="0002503A">
            <w:pPr>
              <w:pStyle w:val="Tables"/>
            </w:pPr>
            <w:r w:rsidRPr="0002503A">
              <w:t>Parameter</w:t>
            </w:r>
          </w:p>
        </w:tc>
        <w:tc>
          <w:tcPr>
            <w:tcW w:w="2155" w:type="dxa"/>
          </w:tcPr>
          <w:p w14:paraId="560729CD" w14:textId="04792063" w:rsidR="006328F1" w:rsidRPr="0002503A" w:rsidRDefault="006328F1" w:rsidP="0002503A">
            <w:pPr>
              <w:pStyle w:val="Tables"/>
            </w:pPr>
            <w:r w:rsidRPr="0002503A">
              <w:t>Value (SI unit)</w:t>
            </w:r>
          </w:p>
        </w:tc>
      </w:tr>
      <w:tr w:rsidR="006328F1" w:rsidRPr="006328F1" w14:paraId="59BAD744" w14:textId="77777777" w:rsidTr="00270932">
        <w:trPr>
          <w:jc w:val="center"/>
        </w:trPr>
        <w:tc>
          <w:tcPr>
            <w:tcW w:w="2155" w:type="dxa"/>
          </w:tcPr>
          <w:p w14:paraId="016A7A23" w14:textId="137A3368" w:rsidR="006328F1" w:rsidRPr="0002503A" w:rsidRDefault="006328F1" w:rsidP="0002503A">
            <w:pPr>
              <w:pStyle w:val="Tables"/>
            </w:pPr>
            <w:r w:rsidRPr="0002503A">
              <w:t>x</w:t>
            </w:r>
          </w:p>
        </w:tc>
        <w:tc>
          <w:tcPr>
            <w:tcW w:w="2155" w:type="dxa"/>
          </w:tcPr>
          <w:p w14:paraId="6CDC47C9" w14:textId="3DB136CB" w:rsidR="006328F1" w:rsidRPr="0002503A" w:rsidRDefault="006328F1" w:rsidP="0002503A">
            <w:pPr>
              <w:pStyle w:val="Tables"/>
            </w:pPr>
            <w:r w:rsidRPr="0002503A">
              <w:t>&lt; 0.01</w:t>
            </w:r>
          </w:p>
        </w:tc>
      </w:tr>
      <w:tr w:rsidR="006328F1" w:rsidRPr="006328F1" w14:paraId="19709BF8" w14:textId="77777777" w:rsidTr="00270932">
        <w:trPr>
          <w:jc w:val="center"/>
        </w:trPr>
        <w:tc>
          <w:tcPr>
            <w:tcW w:w="2155" w:type="dxa"/>
          </w:tcPr>
          <w:p w14:paraId="63813D4C" w14:textId="101C3CC2" w:rsidR="006328F1" w:rsidRPr="0002503A" w:rsidRDefault="006328F1" w:rsidP="0002503A">
            <w:pPr>
              <w:pStyle w:val="Tables"/>
            </w:pPr>
            <w:r w:rsidRPr="0002503A">
              <w:t>y</w:t>
            </w:r>
          </w:p>
        </w:tc>
        <w:tc>
          <w:tcPr>
            <w:tcW w:w="2155" w:type="dxa"/>
          </w:tcPr>
          <w:p w14:paraId="70196625" w14:textId="6F32ADE3" w:rsidR="006328F1" w:rsidRPr="0002503A" w:rsidRDefault="006328F1" w:rsidP="0002503A">
            <w:pPr>
              <w:pStyle w:val="Tables"/>
            </w:pPr>
            <w:r w:rsidRPr="0002503A">
              <w:t>52</w:t>
            </w:r>
          </w:p>
        </w:tc>
      </w:tr>
      <w:tr w:rsidR="00046A1B" w:rsidRPr="006328F1" w14:paraId="31F37123" w14:textId="77777777" w:rsidTr="00270932">
        <w:trPr>
          <w:jc w:val="center"/>
        </w:trPr>
        <w:tc>
          <w:tcPr>
            <w:tcW w:w="2155" w:type="dxa"/>
          </w:tcPr>
          <w:p w14:paraId="3BE428CA" w14:textId="634812D2" w:rsidR="00046A1B" w:rsidRPr="0002503A" w:rsidRDefault="00046A1B" w:rsidP="0002503A">
            <w:pPr>
              <w:pStyle w:val="Tables"/>
            </w:pPr>
            <w:r w:rsidRPr="0002503A">
              <w:t>z</w:t>
            </w:r>
          </w:p>
        </w:tc>
        <w:tc>
          <w:tcPr>
            <w:tcW w:w="2155" w:type="dxa"/>
          </w:tcPr>
          <w:p w14:paraId="3AFDB41C" w14:textId="276276B4" w:rsidR="00046A1B" w:rsidRPr="0002503A" w:rsidRDefault="00046A1B" w:rsidP="0002503A">
            <w:pPr>
              <w:pStyle w:val="Tables"/>
            </w:pPr>
            <w:r w:rsidRPr="0002503A">
              <w:t>36</w:t>
            </w:r>
          </w:p>
        </w:tc>
      </w:tr>
      <w:tr w:rsidR="00046A1B" w:rsidRPr="006328F1" w14:paraId="7A233546" w14:textId="77777777" w:rsidTr="00270932">
        <w:trPr>
          <w:jc w:val="center"/>
        </w:trPr>
        <w:tc>
          <w:tcPr>
            <w:tcW w:w="2155" w:type="dxa"/>
          </w:tcPr>
          <w:p w14:paraId="2361AADC" w14:textId="33BFC96C" w:rsidR="00046A1B" w:rsidRPr="0002503A" w:rsidRDefault="00046A1B" w:rsidP="0002503A">
            <w:pPr>
              <w:pStyle w:val="Tables"/>
            </w:pPr>
            <w:r w:rsidRPr="0002503A">
              <w:rPr>
                <w:rFonts w:ascii="Cambria" w:hAnsi="Cambria" w:cs="Cambria"/>
              </w:rPr>
              <w:t>λ</w:t>
            </w:r>
          </w:p>
        </w:tc>
        <w:tc>
          <w:tcPr>
            <w:tcW w:w="2155" w:type="dxa"/>
          </w:tcPr>
          <w:p w14:paraId="74E46C7F" w14:textId="739B4431" w:rsidR="00046A1B" w:rsidRPr="0002503A" w:rsidRDefault="00046A1B" w:rsidP="0002503A">
            <w:pPr>
              <w:pStyle w:val="Tables"/>
            </w:pPr>
            <w:r w:rsidRPr="0002503A">
              <w:t>25</w:t>
            </w:r>
          </w:p>
        </w:tc>
      </w:tr>
    </w:tbl>
    <w:p w14:paraId="0A7E5F87" w14:textId="6B4B0198" w:rsidR="006328F1" w:rsidRPr="00046A1B" w:rsidRDefault="006328F1" w:rsidP="0002503A">
      <w:pPr>
        <w:pStyle w:val="Heading1"/>
      </w:pPr>
      <w:r w:rsidRPr="00046A1B">
        <w:t>Discussion</w:t>
      </w:r>
    </w:p>
    <w:p w14:paraId="378910CA" w14:textId="5FF0986D" w:rsidR="006328F1" w:rsidRPr="00046A1B" w:rsidRDefault="006328F1" w:rsidP="000713C6">
      <w:r w:rsidRPr="00046A1B">
        <w:t>This section can be combined in a Results and Discussion section and should explore the significance of the results of the work.</w:t>
      </w:r>
    </w:p>
    <w:p w14:paraId="6DD2EB56" w14:textId="2DEF5E8C" w:rsidR="006328F1" w:rsidRPr="00046A1B" w:rsidRDefault="006328F1" w:rsidP="0002503A">
      <w:pPr>
        <w:pStyle w:val="Heading1"/>
      </w:pPr>
      <w:r w:rsidRPr="00046A1B">
        <w:t>Conclusions</w:t>
      </w:r>
    </w:p>
    <w:p w14:paraId="530AFA06" w14:textId="065FBC24" w:rsidR="006328F1" w:rsidRPr="00046A1B" w:rsidRDefault="006328F1" w:rsidP="000713C6">
      <w:r w:rsidRPr="00046A1B">
        <w:t>The main conclusions of the study should be presented in this section.</w:t>
      </w:r>
    </w:p>
    <w:p w14:paraId="21C16C59" w14:textId="302B4CDD" w:rsidR="006328F1" w:rsidRPr="00046A1B" w:rsidRDefault="006328F1" w:rsidP="0002503A">
      <w:pPr>
        <w:pStyle w:val="Heading1"/>
      </w:pPr>
      <w:r w:rsidRPr="00046A1B">
        <w:t>Acknowledgments</w:t>
      </w:r>
    </w:p>
    <w:p w14:paraId="083089CA" w14:textId="5DBF4DA0" w:rsidR="006328F1" w:rsidRPr="00046A1B" w:rsidRDefault="006328F1" w:rsidP="000713C6">
      <w:r w:rsidRPr="00046A1B">
        <w:t>Here you can acknowledge financing bodies or persons that helped you to put your work together.</w:t>
      </w:r>
    </w:p>
    <w:p w14:paraId="0F11E146" w14:textId="67DCB1AF" w:rsidR="006328F1" w:rsidRPr="00046A1B" w:rsidRDefault="006328F1" w:rsidP="0002503A">
      <w:pPr>
        <w:pStyle w:val="Heading1"/>
      </w:pPr>
      <w:r w:rsidRPr="00046A1B">
        <w:t>References</w:t>
      </w:r>
      <w:r w:rsidR="00270932" w:rsidRPr="00046A1B">
        <w:t xml:space="preserve"> (use APA style)</w:t>
      </w:r>
    </w:p>
    <w:p w14:paraId="4639C575" w14:textId="2A9E733C" w:rsidR="00023427" w:rsidRDefault="006328F1" w:rsidP="000713C6">
      <w:pPr>
        <w:pStyle w:val="References"/>
      </w:pPr>
      <w:proofErr w:type="spellStart"/>
      <w:r w:rsidRPr="000713C6">
        <w:t>LastName</w:t>
      </w:r>
      <w:proofErr w:type="spellEnd"/>
      <w:r w:rsidRPr="000713C6">
        <w:t xml:space="preserve"> FN., </w:t>
      </w:r>
      <w:proofErr w:type="spellStart"/>
      <w:r w:rsidRPr="000713C6">
        <w:t>LastName</w:t>
      </w:r>
      <w:proofErr w:type="spellEnd"/>
      <w:r w:rsidRPr="000713C6">
        <w:t xml:space="preserve"> FN. and </w:t>
      </w:r>
      <w:proofErr w:type="spellStart"/>
      <w:r w:rsidRPr="000713C6">
        <w:t>LastName</w:t>
      </w:r>
      <w:proofErr w:type="spellEnd"/>
      <w:r w:rsidRPr="000713C6">
        <w:t xml:space="preserve"> FN. (year)</w:t>
      </w:r>
      <w:r w:rsidR="00270932" w:rsidRPr="000713C6">
        <w:t>, “The title of the cited work”, Publishing body/journal, volume information, pages, Place of publication</w:t>
      </w:r>
      <w:r w:rsidR="008B5D8F">
        <w:t>.</w:t>
      </w:r>
    </w:p>
    <w:p w14:paraId="1BB79C77" w14:textId="6DFA48A2" w:rsidR="005153F4" w:rsidRDefault="005153F4" w:rsidP="005153F4"/>
    <w:p w14:paraId="35C17307" w14:textId="77777777" w:rsidR="005153F4" w:rsidRPr="000713C6" w:rsidRDefault="005153F4" w:rsidP="005153F4"/>
    <w:sectPr w:rsidR="005153F4" w:rsidRPr="000713C6" w:rsidSect="00017ABA">
      <w:headerReference w:type="default" r:id="rId10"/>
      <w:type w:val="continuous"/>
      <w:pgSz w:w="12240" w:h="15840"/>
      <w:pgMar w:top="992" w:right="992" w:bottom="992" w:left="992" w:header="0" w:footer="289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071F51" w14:textId="77777777" w:rsidR="00D05BAC" w:rsidRDefault="00D05BAC" w:rsidP="0002503A">
      <w:r>
        <w:separator/>
      </w:r>
    </w:p>
    <w:p w14:paraId="214962A9" w14:textId="77777777" w:rsidR="00D05BAC" w:rsidRDefault="00D05BAC" w:rsidP="0002503A"/>
    <w:p w14:paraId="175AA72B" w14:textId="77777777" w:rsidR="00D05BAC" w:rsidRDefault="00D05BAC" w:rsidP="0002503A"/>
    <w:p w14:paraId="0BCBD1D3" w14:textId="77777777" w:rsidR="00D05BAC" w:rsidRDefault="00D05BAC" w:rsidP="0002503A"/>
    <w:p w14:paraId="253D3DC8" w14:textId="77777777" w:rsidR="00D05BAC" w:rsidRDefault="00D05BAC" w:rsidP="0002503A"/>
  </w:endnote>
  <w:endnote w:type="continuationSeparator" w:id="0">
    <w:p w14:paraId="483208C0" w14:textId="77777777" w:rsidR="00D05BAC" w:rsidRDefault="00D05BAC" w:rsidP="0002503A">
      <w:r>
        <w:continuationSeparator/>
      </w:r>
    </w:p>
    <w:p w14:paraId="42869B98" w14:textId="77777777" w:rsidR="00D05BAC" w:rsidRDefault="00D05BAC" w:rsidP="0002503A"/>
    <w:p w14:paraId="410BFAFF" w14:textId="77777777" w:rsidR="00D05BAC" w:rsidRDefault="00D05BAC" w:rsidP="0002503A"/>
    <w:p w14:paraId="03A8EE3E" w14:textId="77777777" w:rsidR="00D05BAC" w:rsidRDefault="00D05BAC" w:rsidP="0002503A"/>
    <w:p w14:paraId="02C87FB1" w14:textId="77777777" w:rsidR="00D05BAC" w:rsidRDefault="00D05BAC" w:rsidP="000250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5989888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8AE6519" w14:textId="1C3D80CD" w:rsidR="00270932" w:rsidRPr="00270932" w:rsidRDefault="00270932" w:rsidP="00BD02A7">
            <w:pPr>
              <w:pStyle w:val="Footer"/>
              <w:jc w:val="center"/>
            </w:pPr>
            <w:r w:rsidRPr="00270932">
              <w:t xml:space="preserve">Page </w:t>
            </w:r>
            <w:r w:rsidRPr="00270932">
              <w:fldChar w:fldCharType="begin"/>
            </w:r>
            <w:r w:rsidRPr="00270932">
              <w:instrText xml:space="preserve"> PAGE </w:instrText>
            </w:r>
            <w:r w:rsidRPr="00270932">
              <w:fldChar w:fldCharType="separate"/>
            </w:r>
            <w:r w:rsidRPr="00270932">
              <w:rPr>
                <w:noProof/>
              </w:rPr>
              <w:t>2</w:t>
            </w:r>
            <w:r w:rsidRPr="00270932">
              <w:fldChar w:fldCharType="end"/>
            </w:r>
            <w:r w:rsidRPr="00270932">
              <w:t xml:space="preserve"> of </w:t>
            </w:r>
            <w:r w:rsidR="00D05BAC">
              <w:fldChar w:fldCharType="begin"/>
            </w:r>
            <w:r w:rsidR="00D05BAC">
              <w:instrText xml:space="preserve"> NUMPAGES  </w:instrText>
            </w:r>
            <w:r w:rsidR="00D05BAC">
              <w:fldChar w:fldCharType="separate"/>
            </w:r>
            <w:r w:rsidRPr="00270932">
              <w:rPr>
                <w:noProof/>
              </w:rPr>
              <w:t>2</w:t>
            </w:r>
            <w:r w:rsidR="00D05BAC">
              <w:rPr>
                <w:noProof/>
              </w:rPr>
              <w:fldChar w:fldCharType="end"/>
            </w:r>
          </w:p>
        </w:sdtContent>
      </w:sdt>
    </w:sdtContent>
  </w:sdt>
  <w:p w14:paraId="7CB2FF7A" w14:textId="77777777" w:rsidR="00270932" w:rsidRDefault="00270932" w:rsidP="000250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A13B18" w14:textId="77777777" w:rsidR="00D05BAC" w:rsidRDefault="00D05BAC" w:rsidP="0002503A">
      <w:r>
        <w:separator/>
      </w:r>
    </w:p>
    <w:p w14:paraId="6364DB7D" w14:textId="77777777" w:rsidR="00D05BAC" w:rsidRDefault="00D05BAC" w:rsidP="0002503A"/>
    <w:p w14:paraId="2F452719" w14:textId="77777777" w:rsidR="00D05BAC" w:rsidRDefault="00D05BAC" w:rsidP="0002503A"/>
    <w:p w14:paraId="0AF9B803" w14:textId="77777777" w:rsidR="00D05BAC" w:rsidRDefault="00D05BAC" w:rsidP="0002503A"/>
    <w:p w14:paraId="2914FAF9" w14:textId="77777777" w:rsidR="00D05BAC" w:rsidRDefault="00D05BAC" w:rsidP="0002503A"/>
  </w:footnote>
  <w:footnote w:type="continuationSeparator" w:id="0">
    <w:p w14:paraId="2D3C9EF9" w14:textId="77777777" w:rsidR="00D05BAC" w:rsidRDefault="00D05BAC" w:rsidP="0002503A">
      <w:r>
        <w:continuationSeparator/>
      </w:r>
    </w:p>
    <w:p w14:paraId="09AB72B4" w14:textId="77777777" w:rsidR="00D05BAC" w:rsidRDefault="00D05BAC" w:rsidP="0002503A"/>
    <w:p w14:paraId="115C185E" w14:textId="77777777" w:rsidR="00D05BAC" w:rsidRDefault="00D05BAC" w:rsidP="0002503A"/>
    <w:p w14:paraId="151F91BD" w14:textId="77777777" w:rsidR="00D05BAC" w:rsidRDefault="00D05BAC" w:rsidP="0002503A"/>
    <w:p w14:paraId="7726ACFD" w14:textId="77777777" w:rsidR="00D05BAC" w:rsidRDefault="00D05BAC" w:rsidP="0002503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B6CC56" w14:textId="46B9760E" w:rsidR="00DE0C40" w:rsidRDefault="00270932" w:rsidP="0039006C">
    <w:pPr>
      <w:pStyle w:val="Header"/>
      <w:tabs>
        <w:tab w:val="clear" w:pos="4680"/>
        <w:tab w:val="clear" w:pos="9360"/>
        <w:tab w:val="center" w:pos="5131"/>
        <w:tab w:val="right" w:pos="10257"/>
      </w:tabs>
      <w:spacing w:before="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E0AB3B" wp14:editId="1FFD6C53">
              <wp:simplePos x="0" y="0"/>
              <wp:positionH relativeFrom="page">
                <wp:posOffset>57150</wp:posOffset>
              </wp:positionH>
              <wp:positionV relativeFrom="paragraph">
                <wp:posOffset>542925</wp:posOffset>
              </wp:positionV>
              <wp:extent cx="7680960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8096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DDA2F7D" id="Straight Connector 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4.5pt,42.75pt" to="609.3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" strokecolor="#4472c4 [3204]" strokeweight="1.5pt">
              <v:stroke joinstyle="miter"/>
              <w10:wrap anchorx="page"/>
            </v:line>
          </w:pict>
        </mc:Fallback>
      </mc:AlternateContent>
    </w:r>
    <w:r w:rsidR="00DE0C40">
      <w:rPr>
        <w:noProof/>
      </w:rPr>
      <w:drawing>
        <wp:inline distT="0" distB="0" distL="0" distR="0" wp14:anchorId="11E560CB" wp14:editId="5CC60F3B">
          <wp:extent cx="731520" cy="499012"/>
          <wp:effectExtent l="0" t="0" r="0" b="0"/>
          <wp:docPr id="286" name="Picture 286" descr="Resultado de imagem para geotherma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m para geothermal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4990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E0C40">
      <w:tab/>
    </w:r>
    <w:r w:rsidR="00DE0C40">
      <w:rPr>
        <w:noProof/>
      </w:rPr>
      <w:drawing>
        <wp:inline distT="0" distB="0" distL="0" distR="0" wp14:anchorId="696B0522" wp14:editId="63E14D51">
          <wp:extent cx="822960" cy="426956"/>
          <wp:effectExtent l="0" t="0" r="0" b="0"/>
          <wp:docPr id="287" name="Picture 2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small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426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E0C40">
      <w:tab/>
    </w:r>
    <w:r w:rsidR="00911D8C">
      <w:rPr>
        <w:noProof/>
      </w:rPr>
      <w:drawing>
        <wp:inline distT="0" distB="0" distL="0" distR="0" wp14:anchorId="53F2C9F5" wp14:editId="6C274A04">
          <wp:extent cx="892257" cy="432000"/>
          <wp:effectExtent l="0" t="0" r="3175" b="6350"/>
          <wp:docPr id="288" name="Picture 28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ofManitoba_new_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257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001AD" w14:textId="77777777" w:rsidR="00017ABA" w:rsidRDefault="00017ABA" w:rsidP="0039006C">
    <w:pPr>
      <w:pStyle w:val="Header"/>
      <w:tabs>
        <w:tab w:val="clear" w:pos="4680"/>
        <w:tab w:val="clear" w:pos="9360"/>
        <w:tab w:val="center" w:pos="5131"/>
        <w:tab w:val="right" w:pos="10257"/>
      </w:tabs>
      <w:spacing w:before="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ECF861" wp14:editId="3E01735D">
              <wp:simplePos x="0" y="0"/>
              <wp:positionH relativeFrom="page">
                <wp:posOffset>57150</wp:posOffset>
              </wp:positionH>
              <wp:positionV relativeFrom="paragraph">
                <wp:posOffset>542925</wp:posOffset>
              </wp:positionV>
              <wp:extent cx="7680960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8096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C51B67" id="Straight Connector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4.5pt,42.75pt" to="609.3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" strokecolor="#4472c4 [3204]" strokeweight="1.5pt">
              <v:stroke joinstyle="miter"/>
              <w10:wrap anchorx="page"/>
            </v:line>
          </w:pict>
        </mc:Fallback>
      </mc:AlternateContent>
    </w:r>
    <w:r>
      <w:rPr>
        <w:noProof/>
      </w:rPr>
      <w:drawing>
        <wp:inline distT="0" distB="0" distL="0" distR="0" wp14:anchorId="58B38443" wp14:editId="79E5D122">
          <wp:extent cx="731520" cy="499012"/>
          <wp:effectExtent l="0" t="0" r="0" b="0"/>
          <wp:docPr id="2" name="Picture 2" descr="Resultado de imagem para geotherma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m para geothermal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4990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0094FA8B" wp14:editId="6E5C5D44">
          <wp:extent cx="822960" cy="42695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small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426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6872F170" wp14:editId="1CA5451C">
          <wp:extent cx="892257" cy="432000"/>
          <wp:effectExtent l="0" t="0" r="3175" b="6350"/>
          <wp:docPr id="4" name="Picture 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ofManitoba_new_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257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DF1A9D"/>
    <w:multiLevelType w:val="multilevel"/>
    <w:tmpl w:val="5688070E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6F8109E3"/>
    <w:multiLevelType w:val="multilevel"/>
    <w:tmpl w:val="1009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C40"/>
    <w:rsid w:val="00017ABA"/>
    <w:rsid w:val="00023427"/>
    <w:rsid w:val="0002503A"/>
    <w:rsid w:val="00046A1B"/>
    <w:rsid w:val="000713C6"/>
    <w:rsid w:val="00086CE5"/>
    <w:rsid w:val="00110E25"/>
    <w:rsid w:val="00154EDB"/>
    <w:rsid w:val="0018537A"/>
    <w:rsid w:val="001962A9"/>
    <w:rsid w:val="001C371B"/>
    <w:rsid w:val="001D4CFA"/>
    <w:rsid w:val="00270932"/>
    <w:rsid w:val="002D7468"/>
    <w:rsid w:val="002F74BF"/>
    <w:rsid w:val="002F7F29"/>
    <w:rsid w:val="003238EE"/>
    <w:rsid w:val="003464A8"/>
    <w:rsid w:val="00350CF0"/>
    <w:rsid w:val="0039006C"/>
    <w:rsid w:val="00430E00"/>
    <w:rsid w:val="00437D27"/>
    <w:rsid w:val="0046311F"/>
    <w:rsid w:val="00466F7F"/>
    <w:rsid w:val="004A2B61"/>
    <w:rsid w:val="00513F3C"/>
    <w:rsid w:val="005153F4"/>
    <w:rsid w:val="005546EA"/>
    <w:rsid w:val="00584A9D"/>
    <w:rsid w:val="005C57A8"/>
    <w:rsid w:val="005D42E3"/>
    <w:rsid w:val="005D798F"/>
    <w:rsid w:val="00610FA2"/>
    <w:rsid w:val="006328F1"/>
    <w:rsid w:val="00644D67"/>
    <w:rsid w:val="00647B47"/>
    <w:rsid w:val="006F7D5F"/>
    <w:rsid w:val="00776A78"/>
    <w:rsid w:val="007A1B67"/>
    <w:rsid w:val="0082754C"/>
    <w:rsid w:val="008B5D8F"/>
    <w:rsid w:val="008C6BC7"/>
    <w:rsid w:val="008D305A"/>
    <w:rsid w:val="00906491"/>
    <w:rsid w:val="009071D3"/>
    <w:rsid w:val="00911D8C"/>
    <w:rsid w:val="00921BE0"/>
    <w:rsid w:val="00930762"/>
    <w:rsid w:val="009928D7"/>
    <w:rsid w:val="009F2458"/>
    <w:rsid w:val="00A07A88"/>
    <w:rsid w:val="00A2111E"/>
    <w:rsid w:val="00A27B1C"/>
    <w:rsid w:val="00A54C39"/>
    <w:rsid w:val="00AD2A91"/>
    <w:rsid w:val="00B60A1D"/>
    <w:rsid w:val="00B75C2C"/>
    <w:rsid w:val="00BD02A7"/>
    <w:rsid w:val="00D05BAC"/>
    <w:rsid w:val="00D23C8F"/>
    <w:rsid w:val="00D8245E"/>
    <w:rsid w:val="00DC1887"/>
    <w:rsid w:val="00DE0C40"/>
    <w:rsid w:val="00E93EAE"/>
    <w:rsid w:val="00F1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D5C403"/>
  <w15:chartTrackingRefBased/>
  <w15:docId w15:val="{E5FCAB8E-2808-4E36-8CDC-184949447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D27"/>
    <w:pPr>
      <w:spacing w:before="120" w:after="120"/>
      <w:jc w:val="both"/>
    </w:pPr>
    <w:rPr>
      <w:rFonts w:ascii="Bodoni MT" w:hAnsi="Bodoni MT" w:cs="Arial"/>
      <w:sz w:val="20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8B5D8F"/>
    <w:pPr>
      <w:numPr>
        <w:numId w:val="1"/>
      </w:numPr>
      <w:spacing w:before="240"/>
      <w:ind w:left="431" w:hanging="431"/>
      <w:outlineLvl w:val="0"/>
    </w:pPr>
    <w:rPr>
      <w:b/>
      <w:lang w:val="pt-PT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5D8F"/>
    <w:pPr>
      <w:keepNext/>
      <w:keepLines/>
      <w:numPr>
        <w:ilvl w:val="1"/>
        <w:numId w:val="1"/>
      </w:numPr>
      <w:ind w:left="431" w:hanging="431"/>
      <w:outlineLvl w:val="1"/>
    </w:pPr>
    <w:rPr>
      <w:rFonts w:eastAsiaTheme="majorEastAsia" w:cstheme="majorBidi"/>
      <w:b/>
      <w:i/>
      <w:sz w:val="1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8B5D8F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5D8F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5D8F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5D8F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5D8F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5D8F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5D8F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0C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0C40"/>
  </w:style>
  <w:style w:type="paragraph" w:styleId="Footer">
    <w:name w:val="footer"/>
    <w:basedOn w:val="Normal"/>
    <w:link w:val="FooterChar"/>
    <w:uiPriority w:val="99"/>
    <w:unhideWhenUsed/>
    <w:rsid w:val="00DE0C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0C40"/>
  </w:style>
  <w:style w:type="paragraph" w:styleId="ListParagraph">
    <w:name w:val="List Paragraph"/>
    <w:basedOn w:val="Normal"/>
    <w:uiPriority w:val="34"/>
    <w:qFormat/>
    <w:rsid w:val="00776A78"/>
    <w:pPr>
      <w:ind w:left="720"/>
      <w:contextualSpacing/>
    </w:pPr>
  </w:style>
  <w:style w:type="table" w:styleId="TableGrid">
    <w:name w:val="Table Grid"/>
    <w:basedOn w:val="TableNormal"/>
    <w:uiPriority w:val="39"/>
    <w:rsid w:val="00632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6A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A1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B5D8F"/>
    <w:rPr>
      <w:rFonts w:ascii="Bodoni MT" w:hAnsi="Bodoni MT" w:cs="Arial"/>
      <w:b/>
      <w:sz w:val="20"/>
      <w:lang w:val="pt-PT"/>
    </w:rPr>
  </w:style>
  <w:style w:type="paragraph" w:styleId="Caption">
    <w:name w:val="caption"/>
    <w:basedOn w:val="Normal"/>
    <w:next w:val="Normal"/>
    <w:uiPriority w:val="35"/>
    <w:unhideWhenUsed/>
    <w:qFormat/>
    <w:rsid w:val="001D4CFA"/>
    <w:pPr>
      <w:spacing w:before="0" w:after="0"/>
    </w:pPr>
    <w:rPr>
      <w:sz w:val="18"/>
    </w:rPr>
  </w:style>
  <w:style w:type="character" w:customStyle="1" w:styleId="Heading2Char">
    <w:name w:val="Heading 2 Char"/>
    <w:basedOn w:val="DefaultParagraphFont"/>
    <w:link w:val="Heading2"/>
    <w:uiPriority w:val="9"/>
    <w:rsid w:val="008B5D8F"/>
    <w:rPr>
      <w:rFonts w:ascii="Bodoni MT" w:eastAsiaTheme="majorEastAsia" w:hAnsi="Bodoni MT" w:cstheme="majorBidi"/>
      <w:b/>
      <w:i/>
      <w:sz w:val="18"/>
      <w:szCs w:val="26"/>
    </w:rPr>
  </w:style>
  <w:style w:type="paragraph" w:customStyle="1" w:styleId="Figures">
    <w:name w:val="Figures"/>
    <w:basedOn w:val="Normal"/>
    <w:link w:val="FiguresChar"/>
    <w:qFormat/>
    <w:rsid w:val="00D8245E"/>
    <w:pPr>
      <w:spacing w:after="0"/>
      <w:jc w:val="center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8B5D8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2503A"/>
    <w:pPr>
      <w:spacing w:before="240"/>
      <w:jc w:val="center"/>
    </w:pPr>
    <w:rPr>
      <w:sz w:val="24"/>
    </w:rPr>
  </w:style>
  <w:style w:type="character" w:customStyle="1" w:styleId="FiguresChar">
    <w:name w:val="Figures Char"/>
    <w:basedOn w:val="DefaultParagraphFont"/>
    <w:link w:val="Figures"/>
    <w:rsid w:val="00D8245E"/>
    <w:rPr>
      <w:rFonts w:ascii="Bodoni MT" w:hAnsi="Bodoni MT" w:cs="Arial"/>
      <w:sz w:val="20"/>
    </w:rPr>
  </w:style>
  <w:style w:type="character" w:customStyle="1" w:styleId="TitleChar">
    <w:name w:val="Title Char"/>
    <w:basedOn w:val="DefaultParagraphFont"/>
    <w:link w:val="Title"/>
    <w:uiPriority w:val="10"/>
    <w:rsid w:val="0002503A"/>
    <w:rPr>
      <w:rFonts w:ascii="Bodoni MT" w:hAnsi="Bodoni MT" w:cs="Arial"/>
      <w:sz w:val="24"/>
    </w:rPr>
  </w:style>
  <w:style w:type="paragraph" w:customStyle="1" w:styleId="Authors">
    <w:name w:val="Authors"/>
    <w:basedOn w:val="Normal"/>
    <w:link w:val="AuthorsChar"/>
    <w:qFormat/>
    <w:rsid w:val="0002503A"/>
    <w:pPr>
      <w:spacing w:before="240"/>
      <w:jc w:val="center"/>
    </w:pPr>
    <w:rPr>
      <w:sz w:val="18"/>
    </w:rPr>
  </w:style>
  <w:style w:type="paragraph" w:customStyle="1" w:styleId="Affiliations">
    <w:name w:val="Affiliations"/>
    <w:basedOn w:val="Normal"/>
    <w:link w:val="AffiliationsChar"/>
    <w:qFormat/>
    <w:rsid w:val="0002503A"/>
    <w:pPr>
      <w:spacing w:before="0" w:after="0"/>
      <w:jc w:val="center"/>
    </w:pPr>
    <w:rPr>
      <w:sz w:val="16"/>
    </w:rPr>
  </w:style>
  <w:style w:type="character" w:customStyle="1" w:styleId="AuthorsChar">
    <w:name w:val="Authors Char"/>
    <w:basedOn w:val="DefaultParagraphFont"/>
    <w:link w:val="Authors"/>
    <w:rsid w:val="0002503A"/>
    <w:rPr>
      <w:rFonts w:ascii="Bodoni MT" w:hAnsi="Bodoni MT" w:cs="Arial"/>
      <w:sz w:val="18"/>
    </w:rPr>
  </w:style>
  <w:style w:type="paragraph" w:customStyle="1" w:styleId="Tables">
    <w:name w:val="Tables"/>
    <w:basedOn w:val="Normal"/>
    <w:link w:val="TablesChar"/>
    <w:qFormat/>
    <w:rsid w:val="00644D67"/>
    <w:pPr>
      <w:spacing w:before="0" w:after="0" w:line="240" w:lineRule="auto"/>
    </w:pPr>
  </w:style>
  <w:style w:type="character" w:customStyle="1" w:styleId="AffiliationsChar">
    <w:name w:val="Affiliations Char"/>
    <w:basedOn w:val="DefaultParagraphFont"/>
    <w:link w:val="Affiliations"/>
    <w:rsid w:val="0002503A"/>
    <w:rPr>
      <w:rFonts w:ascii="Bodoni MT" w:hAnsi="Bodoni MT" w:cs="Arial"/>
      <w:sz w:val="16"/>
    </w:rPr>
  </w:style>
  <w:style w:type="paragraph" w:customStyle="1" w:styleId="References">
    <w:name w:val="References"/>
    <w:basedOn w:val="Normal"/>
    <w:link w:val="ReferencesChar"/>
    <w:qFormat/>
    <w:rsid w:val="001962A9"/>
    <w:pPr>
      <w:spacing w:before="0"/>
      <w:ind w:left="284" w:hanging="284"/>
    </w:pPr>
    <w:rPr>
      <w:sz w:val="18"/>
    </w:rPr>
  </w:style>
  <w:style w:type="character" w:customStyle="1" w:styleId="TablesChar">
    <w:name w:val="Tables Char"/>
    <w:basedOn w:val="DefaultParagraphFont"/>
    <w:link w:val="Tables"/>
    <w:rsid w:val="00644D67"/>
    <w:rPr>
      <w:rFonts w:ascii="Bodoni MT" w:hAnsi="Bodoni MT" w:cs="Arial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5D8F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ReferencesChar">
    <w:name w:val="References Char"/>
    <w:basedOn w:val="DefaultParagraphFont"/>
    <w:link w:val="References"/>
    <w:rsid w:val="001962A9"/>
    <w:rPr>
      <w:rFonts w:ascii="Bodoni MT" w:hAnsi="Bodoni MT" w:cs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5D8F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5D8F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5D8F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5D8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5D8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2007120354</dc:creator>
  <cp:keywords/>
  <dc:description/>
  <cp:lastModifiedBy>Dylan Stafford</cp:lastModifiedBy>
  <cp:revision>53</cp:revision>
  <dcterms:created xsi:type="dcterms:W3CDTF">2020-07-14T19:52:00Z</dcterms:created>
  <dcterms:modified xsi:type="dcterms:W3CDTF">2020-08-12T05:21:00Z</dcterms:modified>
</cp:coreProperties>
</file>